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4531"/>
        <w:gridCol w:w="5954"/>
      </w:tblGrid>
      <w:tr w:rsidR="00694E1F" w:rsidRPr="00D12128" w:rsidTr="00AE0709">
        <w:trPr>
          <w:trHeight w:val="706"/>
        </w:trPr>
        <w:tc>
          <w:tcPr>
            <w:tcW w:w="10485" w:type="dxa"/>
            <w:gridSpan w:val="2"/>
          </w:tcPr>
          <w:p w:rsidR="00AE0709" w:rsidRPr="00D12128" w:rsidRDefault="00AE0709" w:rsidP="00AE0709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br/>
            </w:r>
            <w:r w:rsidR="00694E1F"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BOLETIM DE OCORRÊNCIAS </w:t>
            </w:r>
            <w:r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 RISCOS NO TRABALHO</w:t>
            </w:r>
          </w:p>
        </w:tc>
      </w:tr>
      <w:tr w:rsidR="00694E1F" w:rsidRPr="00D12128" w:rsidTr="001C32FC">
        <w:trPr>
          <w:trHeight w:val="406"/>
        </w:trPr>
        <w:tc>
          <w:tcPr>
            <w:tcW w:w="10485" w:type="dxa"/>
            <w:gridSpan w:val="2"/>
          </w:tcPr>
          <w:p w:rsidR="00694E1F" w:rsidRPr="00D12128" w:rsidRDefault="00FC34A2" w:rsidP="00FC34A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212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1. </w:t>
            </w:r>
            <w:r w:rsidR="00694E1F" w:rsidRPr="00D1212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Nome do Servidor: </w:t>
            </w:r>
          </w:p>
        </w:tc>
      </w:tr>
      <w:tr w:rsidR="00694E1F" w:rsidRPr="00D12128" w:rsidTr="001C32FC">
        <w:trPr>
          <w:trHeight w:val="426"/>
        </w:trPr>
        <w:tc>
          <w:tcPr>
            <w:tcW w:w="4531" w:type="dxa"/>
          </w:tcPr>
          <w:p w:rsidR="00694E1F" w:rsidRPr="00D12128" w:rsidRDefault="00694E1F" w:rsidP="00694E1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212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Cargo:                                        </w:t>
            </w:r>
          </w:p>
        </w:tc>
        <w:tc>
          <w:tcPr>
            <w:tcW w:w="5954" w:type="dxa"/>
          </w:tcPr>
          <w:p w:rsidR="00694E1F" w:rsidRPr="00D12128" w:rsidRDefault="00694E1F" w:rsidP="006B114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D1E1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Lotação: </w:t>
            </w:r>
            <w:r w:rsidRPr="00D1212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                               </w:t>
            </w:r>
          </w:p>
        </w:tc>
      </w:tr>
      <w:tr w:rsidR="00694E1F" w:rsidRPr="00D12128" w:rsidTr="001C32FC">
        <w:tc>
          <w:tcPr>
            <w:tcW w:w="10485" w:type="dxa"/>
            <w:gridSpan w:val="2"/>
          </w:tcPr>
          <w:p w:rsidR="00694E1F" w:rsidRPr="00D12128" w:rsidRDefault="00AE0709" w:rsidP="00AE07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2. Dados da ocorrência</w:t>
            </w:r>
          </w:p>
        </w:tc>
      </w:tr>
      <w:tr w:rsidR="00694E1F" w:rsidRPr="00D12128" w:rsidTr="001C32FC">
        <w:trPr>
          <w:trHeight w:val="394"/>
        </w:trPr>
        <w:tc>
          <w:tcPr>
            <w:tcW w:w="10485" w:type="dxa"/>
            <w:gridSpan w:val="2"/>
          </w:tcPr>
          <w:p w:rsidR="00694E1F" w:rsidRPr="00D12128" w:rsidRDefault="00694E1F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D1E1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Data e Horário da Ocorrência: </w:t>
            </w:r>
          </w:p>
        </w:tc>
      </w:tr>
      <w:tr w:rsidR="00694E1F" w:rsidRPr="00D12128" w:rsidTr="001C32FC">
        <w:trPr>
          <w:trHeight w:val="427"/>
        </w:trPr>
        <w:tc>
          <w:tcPr>
            <w:tcW w:w="10485" w:type="dxa"/>
            <w:gridSpan w:val="2"/>
          </w:tcPr>
          <w:p w:rsidR="00694E1F" w:rsidRPr="00D12128" w:rsidRDefault="00694E1F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D1E1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Local da Ocorrência (inclusive cidade): </w:t>
            </w:r>
          </w:p>
        </w:tc>
      </w:tr>
      <w:tr w:rsidR="00694E1F" w:rsidRPr="00D12128" w:rsidTr="001C32FC">
        <w:trPr>
          <w:trHeight w:val="1837"/>
        </w:trPr>
        <w:tc>
          <w:tcPr>
            <w:tcW w:w="10485" w:type="dxa"/>
            <w:gridSpan w:val="2"/>
          </w:tcPr>
          <w:p w:rsidR="00694E1F" w:rsidRDefault="00694E1F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2D1E18">
              <w:rPr>
                <w:rFonts w:ascii="Times New Roman" w:eastAsia="Times New Roman" w:hAnsi="Times New Roman" w:cs="Times New Roman"/>
                <w:b/>
                <w:lang w:eastAsia="pt-BR"/>
              </w:rPr>
              <w:t>Descrição da Ocorrência</w:t>
            </w:r>
            <w:r w:rsidRPr="00D12128">
              <w:rPr>
                <w:rFonts w:ascii="Times New Roman" w:eastAsia="Times New Roman" w:hAnsi="Times New Roman" w:cs="Times New Roman"/>
                <w:b/>
                <w:lang w:eastAsia="pt-BR"/>
              </w:rPr>
              <w:t xml:space="preserve">: </w:t>
            </w:r>
          </w:p>
          <w:p w:rsidR="00D12128" w:rsidRDefault="00D12128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D12128" w:rsidRDefault="00D12128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D12128" w:rsidRDefault="00D12128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D12128" w:rsidRPr="00D12128" w:rsidRDefault="00D12128" w:rsidP="001C32F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</w:tr>
      <w:tr w:rsidR="00FC34A2" w:rsidRPr="00D12128" w:rsidTr="00E84631">
        <w:tc>
          <w:tcPr>
            <w:tcW w:w="10485" w:type="dxa"/>
            <w:gridSpan w:val="2"/>
          </w:tcPr>
          <w:p w:rsidR="00FC34A2" w:rsidRPr="00D12128" w:rsidRDefault="00FC34A2" w:rsidP="00AE0709">
            <w:pPr>
              <w:jc w:val="center"/>
            </w:pPr>
            <w:r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3. Frequência e Impacto</w:t>
            </w: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954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053AF7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Com qual frequência </w:t>
            </w:r>
            <w:r w:rsidR="00053AF7">
              <w:rPr>
                <w:rFonts w:ascii="Times New Roman" w:eastAsia="Times New Roman" w:hAnsi="Times New Roman" w:cs="Times New Roman"/>
                <w:lang w:eastAsia="pt-BR"/>
              </w:rPr>
              <w:t>esse tipo de ocorrência acontece?</w:t>
            </w:r>
          </w:p>
        </w:tc>
        <w:tc>
          <w:tcPr>
            <w:tcW w:w="5954" w:type="dxa"/>
            <w:hideMark/>
          </w:tcPr>
          <w:p w:rsidR="0072136C" w:rsidRDefault="00E26FF6" w:rsidP="00E26FF6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pt-BR"/>
              </w:rPr>
              <w:t>(  )</w:t>
            </w:r>
            <w:proofErr w:type="gramEnd"/>
            <w:r>
              <w:rPr>
                <w:rFonts w:ascii="Times New Roman" w:eastAsia="Times New Roman" w:hAnsi="Times New Roman" w:cs="Times New Roman"/>
                <w:lang w:eastAsia="pt-BR"/>
              </w:rPr>
              <w:t xml:space="preserve"> Muito frequentemente (  ) Frequentemente (  )Eventualmente</w:t>
            </w:r>
            <w:r>
              <w:rPr>
                <w:rFonts w:ascii="Times New Roman" w:eastAsia="Times New Roman" w:hAnsi="Times New Roman" w:cs="Times New Roman"/>
                <w:lang w:eastAsia="pt-BR"/>
              </w:rPr>
              <w:br/>
              <w:t>Obs.: _______________________________________________</w:t>
            </w:r>
          </w:p>
          <w:p w:rsidR="00E26FF6" w:rsidRPr="0072136C" w:rsidRDefault="00E26FF6" w:rsidP="00E26FF6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Há tensão psicológica no seu trabalho habitual?</w:t>
            </w:r>
          </w:p>
        </w:tc>
        <w:tc>
          <w:tcPr>
            <w:tcW w:w="5954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</w:t>
            </w: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Se sim, descreva as situações de tensões vivenciadas</w:t>
            </w:r>
          </w:p>
        </w:tc>
        <w:tc>
          <w:tcPr>
            <w:tcW w:w="5954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C34A2" w:rsidRPr="00D12128" w:rsidTr="00E84631">
        <w:tc>
          <w:tcPr>
            <w:tcW w:w="10485" w:type="dxa"/>
            <w:gridSpan w:val="2"/>
          </w:tcPr>
          <w:p w:rsidR="00FC34A2" w:rsidRPr="00D12128" w:rsidRDefault="00FC34A2" w:rsidP="00AE0709">
            <w:pPr>
              <w:jc w:val="center"/>
            </w:pPr>
            <w:r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4. Registro Oficial</w:t>
            </w: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Houve registro policial?</w:t>
            </w:r>
            <w:bookmarkStart w:id="0" w:name="_GoBack"/>
            <w:bookmarkEnd w:id="0"/>
          </w:p>
        </w:tc>
        <w:tc>
          <w:tcPr>
            <w:tcW w:w="5954" w:type="dxa"/>
            <w:hideMark/>
          </w:tcPr>
          <w:p w:rsidR="0072136C" w:rsidRPr="00D12128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</w:t>
            </w:r>
          </w:p>
          <w:p w:rsidR="001C32FC" w:rsidRPr="0072136C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FC34A2" w:rsidRPr="00D12128" w:rsidTr="00FC34A2">
        <w:trPr>
          <w:trHeight w:val="146"/>
        </w:trPr>
        <w:tc>
          <w:tcPr>
            <w:tcW w:w="10485" w:type="dxa"/>
            <w:gridSpan w:val="2"/>
          </w:tcPr>
          <w:p w:rsidR="00FC34A2" w:rsidRPr="00D12128" w:rsidRDefault="00FC34A2" w:rsidP="00AE0709">
            <w:pPr>
              <w:jc w:val="center"/>
            </w:pPr>
            <w:r w:rsidRPr="00D1212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5. Informações da Diligência:</w:t>
            </w: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Número do Processo</w:t>
            </w:r>
            <w:r w:rsidR="001C32FC" w:rsidRPr="00D12128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</w:p>
        </w:tc>
        <w:tc>
          <w:tcPr>
            <w:tcW w:w="5954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AE0709">
        <w:trPr>
          <w:trHeight w:val="266"/>
        </w:trPr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Motivo da Diligência</w:t>
            </w:r>
            <w:r w:rsidR="001C32FC" w:rsidRPr="00D12128">
              <w:rPr>
                <w:rFonts w:ascii="Times New Roman" w:eastAsia="Times New Roman" w:hAnsi="Times New Roman" w:cs="Times New Roman"/>
                <w:lang w:eastAsia="pt-BR"/>
              </w:rPr>
              <w:t>:</w:t>
            </w:r>
            <w:r w:rsidR="00AE0709" w:rsidRPr="00D12128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5954" w:type="dxa"/>
            <w:hideMark/>
          </w:tcPr>
          <w:p w:rsidR="001C32FC" w:rsidRPr="0072136C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O local da diligência apresenta histórico de violência ou criminalidade?</w:t>
            </w:r>
          </w:p>
        </w:tc>
        <w:tc>
          <w:tcPr>
            <w:tcW w:w="5954" w:type="dxa"/>
            <w:hideMark/>
          </w:tcPr>
          <w:p w:rsidR="00AE6CE1" w:rsidRDefault="0072136C" w:rsidP="00AE6CE1"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</w:t>
            </w:r>
            <w:r w:rsidR="00AE6CE1">
              <w:rPr>
                <w:rFonts w:ascii="Times New Roman" w:eastAsia="Times New Roman" w:hAnsi="Times New Roman" w:cs="Times New Roman"/>
                <w:lang w:eastAsia="pt-BR"/>
              </w:rPr>
              <w:t xml:space="preserve"> - </w:t>
            </w:r>
            <w:r w:rsidR="00AE6CE1">
              <w:rPr>
                <w:rFonts w:ascii="Times New Roman" w:eastAsia="Times New Roman" w:hAnsi="Times New Roman" w:cs="Times New Roman"/>
              </w:rPr>
              <w:t>D</w:t>
            </w:r>
            <w:r w:rsidR="00AE6CE1">
              <w:rPr>
                <w:rFonts w:ascii="Times New Roman" w:eastAsia="Times New Roman" w:hAnsi="Times New Roman" w:cs="Times New Roman"/>
              </w:rPr>
              <w:t>escreva o tip</w:t>
            </w:r>
            <w:r w:rsidR="00AE6CE1">
              <w:rPr>
                <w:rFonts w:ascii="Times New Roman" w:eastAsia="Times New Roman" w:hAnsi="Times New Roman" w:cs="Times New Roman"/>
              </w:rPr>
              <w:t>o de violência ou criminalidade</w:t>
            </w:r>
          </w:p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AE0709">
        <w:trPr>
          <w:trHeight w:val="548"/>
        </w:trPr>
        <w:tc>
          <w:tcPr>
            <w:tcW w:w="4531" w:type="dxa"/>
            <w:hideMark/>
          </w:tcPr>
          <w:p w:rsidR="00CD3F11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Houve agressão física ou verbal durante a diligência?</w:t>
            </w:r>
          </w:p>
        </w:tc>
        <w:tc>
          <w:tcPr>
            <w:tcW w:w="5954" w:type="dxa"/>
            <w:hideMark/>
          </w:tcPr>
          <w:p w:rsidR="001C32FC" w:rsidRPr="00D12128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1C32FC" w:rsidRPr="0072136C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O servidor realizou a diligência sozinho?</w:t>
            </w:r>
            <w:r w:rsidR="001C32FC" w:rsidRPr="00D12128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  <w:r w:rsidR="001C32FC"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Nome </w:t>
            </w:r>
            <w:proofErr w:type="gramStart"/>
            <w:r w:rsidR="001C32FC" w:rsidRPr="0072136C">
              <w:rPr>
                <w:rFonts w:ascii="Times New Roman" w:eastAsia="Times New Roman" w:hAnsi="Times New Roman" w:cs="Times New Roman"/>
                <w:lang w:eastAsia="pt-BR"/>
              </w:rPr>
              <w:t>do(</w:t>
            </w:r>
            <w:proofErr w:type="gramEnd"/>
            <w:r w:rsidR="001C32FC" w:rsidRPr="0072136C">
              <w:rPr>
                <w:rFonts w:ascii="Times New Roman" w:eastAsia="Times New Roman" w:hAnsi="Times New Roman" w:cs="Times New Roman"/>
                <w:lang w:eastAsia="pt-BR"/>
              </w:rPr>
              <w:t>s) acompanhante(s)</w:t>
            </w:r>
          </w:p>
        </w:tc>
        <w:tc>
          <w:tcPr>
            <w:tcW w:w="5954" w:type="dxa"/>
            <w:hideMark/>
          </w:tcPr>
          <w:p w:rsidR="0072136C" w:rsidRPr="00D12128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</w:t>
            </w:r>
          </w:p>
          <w:p w:rsidR="001C32FC" w:rsidRPr="0072136C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954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Houve acompanhamento por escolta policial?</w:t>
            </w:r>
          </w:p>
        </w:tc>
        <w:tc>
          <w:tcPr>
            <w:tcW w:w="5954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</w:t>
            </w:r>
          </w:p>
        </w:tc>
      </w:tr>
      <w:tr w:rsidR="0072136C" w:rsidRPr="0072136C" w:rsidTr="001C32FC">
        <w:tc>
          <w:tcPr>
            <w:tcW w:w="4531" w:type="dxa"/>
            <w:hideMark/>
          </w:tcPr>
          <w:p w:rsidR="0072136C" w:rsidRPr="0072136C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Foram informadas outras autoridades ou setores internos sobre a diligência?</w:t>
            </w:r>
          </w:p>
        </w:tc>
        <w:tc>
          <w:tcPr>
            <w:tcW w:w="5954" w:type="dxa"/>
            <w:hideMark/>
          </w:tcPr>
          <w:p w:rsidR="0072136C" w:rsidRPr="00D12128" w:rsidRDefault="0072136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</w:t>
            </w:r>
          </w:p>
          <w:p w:rsidR="001C32FC" w:rsidRPr="00D12128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1C32FC" w:rsidRPr="0072136C" w:rsidRDefault="001C32FC" w:rsidP="0072136C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0709" w:rsidRPr="00D12128" w:rsidTr="001C32FC">
        <w:tc>
          <w:tcPr>
            <w:tcW w:w="4531" w:type="dxa"/>
          </w:tcPr>
          <w:p w:rsidR="00AE0709" w:rsidRPr="0072136C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Havia identificação prévia dos riscos?</w:t>
            </w:r>
          </w:p>
        </w:tc>
        <w:tc>
          <w:tcPr>
            <w:tcW w:w="5954" w:type="dxa"/>
          </w:tcPr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D12128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D12128">
              <w:rPr>
                <w:rFonts w:ascii="Times New Roman" w:eastAsia="Times New Roman" w:hAnsi="Times New Roman" w:cs="Times New Roman"/>
                <w:lang w:eastAsia="pt-BR"/>
              </w:rPr>
              <w:t xml:space="preserve"> Sim ( ) Não </w:t>
            </w:r>
          </w:p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AE0709" w:rsidRPr="0072136C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0709" w:rsidRPr="0072136C" w:rsidTr="001C32FC">
        <w:tc>
          <w:tcPr>
            <w:tcW w:w="4531" w:type="dxa"/>
            <w:hideMark/>
          </w:tcPr>
          <w:p w:rsidR="00AE0709" w:rsidRPr="0072136C" w:rsidRDefault="001B0390" w:rsidP="001B0390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Os riscos identificados foram reportados ao superior hierárquico antes do cumprimento da diligência?</w:t>
            </w:r>
          </w:p>
        </w:tc>
        <w:tc>
          <w:tcPr>
            <w:tcW w:w="5954" w:type="dxa"/>
            <w:hideMark/>
          </w:tcPr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D12128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D12128">
              <w:rPr>
                <w:rFonts w:ascii="Times New Roman" w:eastAsia="Times New Roman" w:hAnsi="Times New Roman" w:cs="Times New Roman"/>
                <w:lang w:eastAsia="pt-BR"/>
              </w:rPr>
              <w:t xml:space="preserve"> Sim ( ) Não </w:t>
            </w:r>
          </w:p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AE0709" w:rsidRPr="0072136C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0709" w:rsidRPr="0072136C" w:rsidTr="001C32FC">
        <w:tc>
          <w:tcPr>
            <w:tcW w:w="4531" w:type="dxa"/>
            <w:hideMark/>
          </w:tcPr>
          <w:p w:rsidR="00AE0709" w:rsidRPr="0072136C" w:rsidRDefault="005413C5" w:rsidP="005413C5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lang w:eastAsia="pt-BR"/>
              </w:rPr>
              <w:t>A d</w:t>
            </w:r>
            <w:r w:rsidR="00D12128" w:rsidRPr="005413C5">
              <w:rPr>
                <w:rFonts w:ascii="Times New Roman" w:eastAsia="Times New Roman" w:hAnsi="Times New Roman" w:cs="Times New Roman"/>
                <w:lang w:eastAsia="pt-BR"/>
              </w:rPr>
              <w:t xml:space="preserve">eterminação foi em caráter de urgência, sem tempo hábil para planejamento </w:t>
            </w:r>
            <w:r w:rsidR="00ED5D97" w:rsidRPr="005413C5">
              <w:rPr>
                <w:rFonts w:ascii="Times New Roman" w:eastAsia="Times New Roman" w:hAnsi="Times New Roman" w:cs="Times New Roman"/>
                <w:lang w:eastAsia="pt-BR"/>
              </w:rPr>
              <w:t xml:space="preserve">e medidas de </w:t>
            </w:r>
            <w:r w:rsidR="00D12128" w:rsidRPr="005413C5">
              <w:rPr>
                <w:rFonts w:ascii="Times New Roman" w:eastAsia="Times New Roman" w:hAnsi="Times New Roman" w:cs="Times New Roman"/>
                <w:lang w:eastAsia="pt-BR"/>
              </w:rPr>
              <w:t>segurança</w:t>
            </w:r>
            <w:r w:rsidR="00ED5D97" w:rsidRPr="005413C5">
              <w:rPr>
                <w:rFonts w:ascii="Times New Roman" w:eastAsia="Times New Roman" w:hAnsi="Times New Roman" w:cs="Times New Roman"/>
                <w:lang w:eastAsia="pt-BR"/>
              </w:rPr>
              <w:t>?</w:t>
            </w:r>
            <w:r w:rsidR="00D12128" w:rsidRPr="005413C5">
              <w:rPr>
                <w:rFonts w:ascii="Times New Roman" w:eastAsia="Times New Roman" w:hAnsi="Times New Roman" w:cs="Times New Roman"/>
                <w:lang w:eastAsia="pt-BR"/>
              </w:rPr>
              <w:t xml:space="preserve"> </w:t>
            </w:r>
          </w:p>
        </w:tc>
        <w:tc>
          <w:tcPr>
            <w:tcW w:w="5954" w:type="dxa"/>
            <w:hideMark/>
          </w:tcPr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>( )</w:t>
            </w:r>
            <w:proofErr w:type="gramEnd"/>
            <w:r w:rsidRPr="0072136C">
              <w:rPr>
                <w:rFonts w:ascii="Times New Roman" w:eastAsia="Times New Roman" w:hAnsi="Times New Roman" w:cs="Times New Roman"/>
                <w:lang w:eastAsia="pt-BR"/>
              </w:rPr>
              <w:t xml:space="preserve"> Sim ( ) Não </w:t>
            </w:r>
          </w:p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AE0709" w:rsidRPr="0072136C" w:rsidRDefault="00AE0709" w:rsidP="00AE0709">
            <w:pPr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AE0709" w:rsidRPr="00D12128" w:rsidTr="00AE6CE1">
        <w:trPr>
          <w:trHeight w:val="2030"/>
        </w:trPr>
        <w:tc>
          <w:tcPr>
            <w:tcW w:w="10485" w:type="dxa"/>
            <w:gridSpan w:val="2"/>
          </w:tcPr>
          <w:p w:rsidR="00D12128" w:rsidRDefault="00AE0709" w:rsidP="00AE0709">
            <w:pPr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D12128">
              <w:rPr>
                <w:rFonts w:ascii="Times New Roman" w:eastAsia="Times New Roman" w:hAnsi="Times New Roman" w:cs="Times New Roman"/>
                <w:b/>
                <w:lang w:eastAsia="pt-BR"/>
              </w:rPr>
              <w:t>6. Informações adicionais:</w:t>
            </w:r>
          </w:p>
          <w:p w:rsidR="00D12128" w:rsidRDefault="00D12128" w:rsidP="00AE0709">
            <w:pPr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262571" w:rsidRDefault="007316CB" w:rsidP="007316CB">
            <w:pPr>
              <w:tabs>
                <w:tab w:val="left" w:pos="6570"/>
              </w:tabs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ab/>
            </w:r>
          </w:p>
          <w:p w:rsidR="00AE0709" w:rsidRDefault="00AE0709" w:rsidP="00AE0709">
            <w:pPr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AE0709" w:rsidRPr="00D12128" w:rsidRDefault="00AE0709" w:rsidP="00AE0709">
            <w:pPr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  <w:p w:rsidR="00AE0709" w:rsidRPr="00D12128" w:rsidRDefault="00AE0709" w:rsidP="00AE0709"/>
        </w:tc>
      </w:tr>
    </w:tbl>
    <w:p w:rsidR="00503CD4" w:rsidRPr="00D12128" w:rsidRDefault="00503CD4" w:rsidP="00AE6CE1"/>
    <w:sectPr w:rsidR="00503CD4" w:rsidRPr="00D12128" w:rsidSect="00262571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D3B5C"/>
    <w:multiLevelType w:val="hybridMultilevel"/>
    <w:tmpl w:val="53EA8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85698"/>
    <w:multiLevelType w:val="multilevel"/>
    <w:tmpl w:val="B602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5A0124"/>
    <w:multiLevelType w:val="multilevel"/>
    <w:tmpl w:val="F78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6C"/>
    <w:rsid w:val="00053AF7"/>
    <w:rsid w:val="00143B06"/>
    <w:rsid w:val="001B0390"/>
    <w:rsid w:val="001B7668"/>
    <w:rsid w:val="001C32FC"/>
    <w:rsid w:val="00262571"/>
    <w:rsid w:val="004D38FC"/>
    <w:rsid w:val="00503CD4"/>
    <w:rsid w:val="005413C5"/>
    <w:rsid w:val="00694E1F"/>
    <w:rsid w:val="006D279A"/>
    <w:rsid w:val="0072136C"/>
    <w:rsid w:val="007316CB"/>
    <w:rsid w:val="007916E6"/>
    <w:rsid w:val="00A52C55"/>
    <w:rsid w:val="00AE0709"/>
    <w:rsid w:val="00AE6CE1"/>
    <w:rsid w:val="00AF76D7"/>
    <w:rsid w:val="00CD3F11"/>
    <w:rsid w:val="00CE24FB"/>
    <w:rsid w:val="00D12128"/>
    <w:rsid w:val="00E26FF6"/>
    <w:rsid w:val="00ED5D97"/>
    <w:rsid w:val="00FC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1C4AE-4E28-4111-B7DA-9DAEE5CF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2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2136C"/>
    <w:rPr>
      <w:b/>
      <w:bCs/>
    </w:rPr>
  </w:style>
  <w:style w:type="table" w:styleId="Tabelacomgrade">
    <w:name w:val="Table Grid"/>
    <w:basedOn w:val="Tabelanormal"/>
    <w:uiPriority w:val="39"/>
    <w:rsid w:val="0069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C34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C3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D4A17-D846-4450-83AC-06685C43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cp:lastPrinted>2025-04-24T13:46:00Z</cp:lastPrinted>
  <dcterms:created xsi:type="dcterms:W3CDTF">2025-04-25T19:10:00Z</dcterms:created>
  <dcterms:modified xsi:type="dcterms:W3CDTF">2025-04-25T19:10:00Z</dcterms:modified>
</cp:coreProperties>
</file>